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373" w:rsidRDefault="00646373" w:rsidP="006463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6373" w:rsidRDefault="00DB582D" w:rsidP="006463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DB582D" w:rsidRDefault="00DB582D" w:rsidP="006463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B582D">
        <w:rPr>
          <w:rFonts w:ascii="Times New Roman" w:hAnsi="Times New Roman" w:cs="Times New Roman"/>
          <w:sz w:val="32"/>
          <w:szCs w:val="32"/>
        </w:rPr>
        <w:t xml:space="preserve">О численности муниципальных служащих </w:t>
      </w:r>
      <w:r w:rsidR="00DC0872">
        <w:rPr>
          <w:rFonts w:ascii="Times New Roman" w:hAnsi="Times New Roman" w:cs="Times New Roman"/>
          <w:sz w:val="32"/>
          <w:szCs w:val="32"/>
        </w:rPr>
        <w:t>Сельского поселения</w:t>
      </w:r>
      <w:r w:rsidRPr="00DB582D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DB582D">
        <w:rPr>
          <w:rFonts w:ascii="Times New Roman" w:hAnsi="Times New Roman" w:cs="Times New Roman"/>
          <w:sz w:val="32"/>
          <w:szCs w:val="32"/>
        </w:rPr>
        <w:t>Тельвисочный</w:t>
      </w:r>
      <w:proofErr w:type="spellEnd"/>
      <w:r w:rsidRPr="00DB582D">
        <w:rPr>
          <w:rFonts w:ascii="Times New Roman" w:hAnsi="Times New Roman" w:cs="Times New Roman"/>
          <w:sz w:val="32"/>
          <w:szCs w:val="32"/>
        </w:rPr>
        <w:t xml:space="preserve"> сельсовет» </w:t>
      </w:r>
      <w:r w:rsidR="00332664">
        <w:rPr>
          <w:rFonts w:ascii="Times New Roman" w:hAnsi="Times New Roman" w:cs="Times New Roman"/>
          <w:sz w:val="32"/>
          <w:szCs w:val="32"/>
        </w:rPr>
        <w:t xml:space="preserve">Заполярного района </w:t>
      </w:r>
      <w:r w:rsidRPr="00DB582D">
        <w:rPr>
          <w:rFonts w:ascii="Times New Roman" w:hAnsi="Times New Roman" w:cs="Times New Roman"/>
          <w:sz w:val="32"/>
          <w:szCs w:val="32"/>
        </w:rPr>
        <w:t>Ненецкого автономного округа</w:t>
      </w:r>
      <w:r>
        <w:rPr>
          <w:rFonts w:ascii="Times New Roman" w:hAnsi="Times New Roman" w:cs="Times New Roman"/>
          <w:sz w:val="32"/>
          <w:szCs w:val="32"/>
        </w:rPr>
        <w:t>, работников не относящихся к муниципальной службе с указанием фактических з</w:t>
      </w:r>
      <w:r w:rsidR="00B54DE3">
        <w:rPr>
          <w:rFonts w:ascii="Times New Roman" w:hAnsi="Times New Roman" w:cs="Times New Roman"/>
          <w:sz w:val="32"/>
          <w:szCs w:val="32"/>
        </w:rPr>
        <w:t>ат</w:t>
      </w:r>
      <w:r w:rsidR="001834E9">
        <w:rPr>
          <w:rFonts w:ascii="Times New Roman" w:hAnsi="Times New Roman" w:cs="Times New Roman"/>
          <w:sz w:val="32"/>
          <w:szCs w:val="32"/>
        </w:rPr>
        <w:t xml:space="preserve">рат на содержание </w:t>
      </w:r>
      <w:r w:rsidR="002136FE">
        <w:rPr>
          <w:rFonts w:ascii="Times New Roman" w:hAnsi="Times New Roman" w:cs="Times New Roman"/>
          <w:sz w:val="32"/>
          <w:szCs w:val="32"/>
        </w:rPr>
        <w:t xml:space="preserve"> </w:t>
      </w:r>
      <w:r w:rsidR="001834E9">
        <w:rPr>
          <w:rFonts w:ascii="Times New Roman" w:hAnsi="Times New Roman" w:cs="Times New Roman"/>
          <w:sz w:val="32"/>
          <w:szCs w:val="32"/>
        </w:rPr>
        <w:t xml:space="preserve">за </w:t>
      </w:r>
      <w:r w:rsidR="00DC0872">
        <w:rPr>
          <w:rFonts w:ascii="Times New Roman" w:hAnsi="Times New Roman" w:cs="Times New Roman"/>
          <w:sz w:val="32"/>
          <w:szCs w:val="32"/>
        </w:rPr>
        <w:t xml:space="preserve"> </w:t>
      </w:r>
      <w:r w:rsidR="00350767">
        <w:rPr>
          <w:rFonts w:ascii="Times New Roman" w:hAnsi="Times New Roman" w:cs="Times New Roman"/>
          <w:sz w:val="32"/>
          <w:szCs w:val="32"/>
        </w:rPr>
        <w:t>первый квартал</w:t>
      </w:r>
      <w:r w:rsidR="00CA05B6">
        <w:rPr>
          <w:rFonts w:ascii="Times New Roman" w:hAnsi="Times New Roman" w:cs="Times New Roman"/>
          <w:sz w:val="32"/>
          <w:szCs w:val="32"/>
        </w:rPr>
        <w:t xml:space="preserve"> </w:t>
      </w:r>
      <w:r w:rsidR="00350767">
        <w:rPr>
          <w:rFonts w:ascii="Times New Roman" w:hAnsi="Times New Roman" w:cs="Times New Roman"/>
          <w:sz w:val="32"/>
          <w:szCs w:val="32"/>
        </w:rPr>
        <w:t xml:space="preserve"> 2024</w:t>
      </w:r>
      <w:r w:rsidR="00573D54">
        <w:rPr>
          <w:rFonts w:ascii="Times New Roman" w:hAnsi="Times New Roman" w:cs="Times New Roman"/>
          <w:sz w:val="32"/>
          <w:szCs w:val="32"/>
        </w:rPr>
        <w:t xml:space="preserve"> год</w:t>
      </w:r>
      <w:r w:rsidR="005C2305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B582D" w:rsidRDefault="00DB582D" w:rsidP="006463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B582D" w:rsidRDefault="00DB582D" w:rsidP="006463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817"/>
        <w:gridCol w:w="4253"/>
        <w:gridCol w:w="2804"/>
        <w:gridCol w:w="2804"/>
      </w:tblGrid>
      <w:tr w:rsidR="00DB582D" w:rsidTr="00DB582D">
        <w:tc>
          <w:tcPr>
            <w:tcW w:w="817" w:type="dxa"/>
          </w:tcPr>
          <w:p w:rsidR="00DB582D" w:rsidRP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</w:tcPr>
          <w:p w:rsidR="00DB582D" w:rsidRP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04" w:type="dxa"/>
          </w:tcPr>
          <w:p w:rsidR="00DB582D" w:rsidRP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Численность единиц</w:t>
            </w:r>
            <w:r w:rsidR="0025006D">
              <w:rPr>
                <w:rFonts w:ascii="Times New Roman" w:hAnsi="Times New Roman" w:cs="Times New Roman"/>
                <w:sz w:val="28"/>
                <w:szCs w:val="28"/>
              </w:rPr>
              <w:t xml:space="preserve"> (факт)</w:t>
            </w:r>
          </w:p>
        </w:tc>
        <w:tc>
          <w:tcPr>
            <w:tcW w:w="2804" w:type="dxa"/>
          </w:tcPr>
          <w:p w:rsidR="00DB582D" w:rsidRPr="00DB582D" w:rsidRDefault="00DB582D" w:rsidP="008F0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д</w:t>
            </w:r>
            <w:r w:rsidR="001834E9">
              <w:rPr>
                <w:rFonts w:ascii="Times New Roman" w:hAnsi="Times New Roman" w:cs="Times New Roman"/>
                <w:sz w:val="28"/>
                <w:szCs w:val="28"/>
              </w:rPr>
              <w:t xml:space="preserve">енежное содержание </w:t>
            </w: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  <w:r w:rsidR="00146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рублей)</w:t>
            </w:r>
          </w:p>
        </w:tc>
      </w:tr>
      <w:tr w:rsidR="00DB582D" w:rsidTr="00DB582D">
        <w:trPr>
          <w:trHeight w:val="562"/>
        </w:trPr>
        <w:tc>
          <w:tcPr>
            <w:tcW w:w="817" w:type="dxa"/>
          </w:tcPr>
          <w:p w:rsidR="00DB582D" w:rsidRP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DB582D" w:rsidRPr="00DB582D" w:rsidRDefault="00DB582D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</w:t>
            </w:r>
          </w:p>
        </w:tc>
        <w:tc>
          <w:tcPr>
            <w:tcW w:w="2804" w:type="dxa"/>
          </w:tcPr>
          <w:p w:rsidR="00DB582D" w:rsidRP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4" w:type="dxa"/>
          </w:tcPr>
          <w:p w:rsidR="00DB582D" w:rsidRPr="00DB582D" w:rsidRDefault="00350767" w:rsidP="00557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831,6</w:t>
            </w:r>
          </w:p>
        </w:tc>
      </w:tr>
      <w:tr w:rsidR="00DB582D" w:rsidTr="00DB582D">
        <w:trPr>
          <w:trHeight w:val="556"/>
        </w:trPr>
        <w:tc>
          <w:tcPr>
            <w:tcW w:w="817" w:type="dxa"/>
          </w:tcPr>
          <w:p w:rsid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DB582D" w:rsidRDefault="00DB582D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2804" w:type="dxa"/>
          </w:tcPr>
          <w:p w:rsidR="00DB582D" w:rsidRDefault="00D37929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4" w:type="dxa"/>
          </w:tcPr>
          <w:p w:rsidR="00DB582D" w:rsidRPr="00DB582D" w:rsidRDefault="00350767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269,4</w:t>
            </w:r>
          </w:p>
        </w:tc>
      </w:tr>
      <w:tr w:rsidR="00DB582D" w:rsidTr="00DB582D">
        <w:tc>
          <w:tcPr>
            <w:tcW w:w="817" w:type="dxa"/>
          </w:tcPr>
          <w:p w:rsid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E5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DB582D" w:rsidRDefault="000E5F19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B582D">
              <w:rPr>
                <w:rFonts w:ascii="Times New Roman" w:hAnsi="Times New Roman" w:cs="Times New Roman"/>
                <w:sz w:val="28"/>
                <w:szCs w:val="28"/>
              </w:rPr>
              <w:t>пециалисты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не относящиеся к муниципальной службе</w:t>
            </w:r>
          </w:p>
          <w:p w:rsidR="00DB582D" w:rsidRDefault="00DB582D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DB582D" w:rsidRDefault="00241E32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04" w:type="dxa"/>
          </w:tcPr>
          <w:p w:rsidR="00BF541B" w:rsidRPr="00DB582D" w:rsidRDefault="00350767" w:rsidP="00850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1243,8</w:t>
            </w:r>
          </w:p>
        </w:tc>
      </w:tr>
      <w:tr w:rsidR="00DB582D" w:rsidTr="00DB582D">
        <w:tc>
          <w:tcPr>
            <w:tcW w:w="817" w:type="dxa"/>
          </w:tcPr>
          <w:p w:rsidR="00DB582D" w:rsidRDefault="000E5F19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DB582D" w:rsidRDefault="00250C63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C63">
              <w:rPr>
                <w:rFonts w:ascii="Times New Roman" w:hAnsi="Times New Roman" w:cs="Times New Roman"/>
                <w:sz w:val="28"/>
                <w:szCs w:val="28"/>
              </w:rPr>
              <w:t>Заработная плата работников органа местного самоуправления, переведенных на новые системы оплаты труда</w:t>
            </w:r>
          </w:p>
        </w:tc>
        <w:tc>
          <w:tcPr>
            <w:tcW w:w="2804" w:type="dxa"/>
          </w:tcPr>
          <w:p w:rsidR="00DB582D" w:rsidRDefault="0025006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E5F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50767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804" w:type="dxa"/>
          </w:tcPr>
          <w:p w:rsidR="00DB582D" w:rsidRPr="00DB582D" w:rsidRDefault="00350767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127,7</w:t>
            </w:r>
          </w:p>
        </w:tc>
      </w:tr>
      <w:tr w:rsidR="000E5F19" w:rsidTr="00DB582D">
        <w:tc>
          <w:tcPr>
            <w:tcW w:w="817" w:type="dxa"/>
          </w:tcPr>
          <w:p w:rsidR="000E5F19" w:rsidRDefault="000E5F19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E5F19" w:rsidRDefault="000E5F19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804" w:type="dxa"/>
          </w:tcPr>
          <w:p w:rsidR="000E5F19" w:rsidRDefault="0025006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6181A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r w:rsidR="000E5F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04" w:type="dxa"/>
          </w:tcPr>
          <w:p w:rsidR="000E5F19" w:rsidRPr="00DB582D" w:rsidRDefault="00350767" w:rsidP="00924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2 472,5</w:t>
            </w:r>
          </w:p>
        </w:tc>
      </w:tr>
    </w:tbl>
    <w:p w:rsidR="00DB582D" w:rsidRPr="00DB582D" w:rsidRDefault="00DB582D" w:rsidP="006463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DB582D" w:rsidRPr="00DB582D" w:rsidSect="00DB582D">
      <w:pgSz w:w="11906" w:h="16838"/>
      <w:pgMar w:top="851" w:right="284" w:bottom="737" w:left="62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AAA" w:rsidRDefault="00A14AAA" w:rsidP="00F8707F">
      <w:pPr>
        <w:spacing w:after="0" w:line="240" w:lineRule="auto"/>
      </w:pPr>
      <w:r>
        <w:separator/>
      </w:r>
    </w:p>
  </w:endnote>
  <w:endnote w:type="continuationSeparator" w:id="0">
    <w:p w:rsidR="00A14AAA" w:rsidRDefault="00A14AAA" w:rsidP="00F8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AAA" w:rsidRDefault="00A14AAA" w:rsidP="00F8707F">
      <w:pPr>
        <w:spacing w:after="0" w:line="240" w:lineRule="auto"/>
      </w:pPr>
      <w:r>
        <w:separator/>
      </w:r>
    </w:p>
  </w:footnote>
  <w:footnote w:type="continuationSeparator" w:id="0">
    <w:p w:rsidR="00A14AAA" w:rsidRDefault="00A14AAA" w:rsidP="00F87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1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A4A15"/>
    <w:rsid w:val="00006C40"/>
    <w:rsid w:val="00031CE8"/>
    <w:rsid w:val="0004223F"/>
    <w:rsid w:val="00051957"/>
    <w:rsid w:val="00072196"/>
    <w:rsid w:val="0008019C"/>
    <w:rsid w:val="000933F6"/>
    <w:rsid w:val="000A36FE"/>
    <w:rsid w:val="000C05FA"/>
    <w:rsid w:val="000D7DE4"/>
    <w:rsid w:val="000E5F19"/>
    <w:rsid w:val="000F0FFC"/>
    <w:rsid w:val="00101E7B"/>
    <w:rsid w:val="00121583"/>
    <w:rsid w:val="00146944"/>
    <w:rsid w:val="00154035"/>
    <w:rsid w:val="00160534"/>
    <w:rsid w:val="00175BC1"/>
    <w:rsid w:val="001834E9"/>
    <w:rsid w:val="00186B01"/>
    <w:rsid w:val="001A07FF"/>
    <w:rsid w:val="001A7085"/>
    <w:rsid w:val="001B72C4"/>
    <w:rsid w:val="001C3294"/>
    <w:rsid w:val="001E6FCF"/>
    <w:rsid w:val="001F5827"/>
    <w:rsid w:val="002136FE"/>
    <w:rsid w:val="00230C72"/>
    <w:rsid w:val="00241E32"/>
    <w:rsid w:val="0024380D"/>
    <w:rsid w:val="0025006D"/>
    <w:rsid w:val="00250C63"/>
    <w:rsid w:val="0026092D"/>
    <w:rsid w:val="002717A0"/>
    <w:rsid w:val="002D1ABB"/>
    <w:rsid w:val="002D5540"/>
    <w:rsid w:val="002D6C0F"/>
    <w:rsid w:val="002F1DE7"/>
    <w:rsid w:val="00300AEB"/>
    <w:rsid w:val="00314CBD"/>
    <w:rsid w:val="00317F7C"/>
    <w:rsid w:val="00332664"/>
    <w:rsid w:val="00345F01"/>
    <w:rsid w:val="003466DC"/>
    <w:rsid w:val="00350767"/>
    <w:rsid w:val="0036181A"/>
    <w:rsid w:val="003734B7"/>
    <w:rsid w:val="0037559B"/>
    <w:rsid w:val="0038260E"/>
    <w:rsid w:val="00383A8D"/>
    <w:rsid w:val="003855F5"/>
    <w:rsid w:val="003A2B2D"/>
    <w:rsid w:val="003D2E1A"/>
    <w:rsid w:val="003F4451"/>
    <w:rsid w:val="003F4A28"/>
    <w:rsid w:val="00412038"/>
    <w:rsid w:val="004159FE"/>
    <w:rsid w:val="004237C9"/>
    <w:rsid w:val="0042486E"/>
    <w:rsid w:val="004252E4"/>
    <w:rsid w:val="0043348C"/>
    <w:rsid w:val="00475F0D"/>
    <w:rsid w:val="004A71A7"/>
    <w:rsid w:val="004A74A4"/>
    <w:rsid w:val="004B0E7B"/>
    <w:rsid w:val="004C3D9F"/>
    <w:rsid w:val="004E5A57"/>
    <w:rsid w:val="00503C01"/>
    <w:rsid w:val="005045BB"/>
    <w:rsid w:val="00513C85"/>
    <w:rsid w:val="00530010"/>
    <w:rsid w:val="00546A5E"/>
    <w:rsid w:val="005573D4"/>
    <w:rsid w:val="005636BE"/>
    <w:rsid w:val="0056761F"/>
    <w:rsid w:val="00573D54"/>
    <w:rsid w:val="005C2305"/>
    <w:rsid w:val="005D2148"/>
    <w:rsid w:val="005E05D1"/>
    <w:rsid w:val="005E441E"/>
    <w:rsid w:val="005F5BE6"/>
    <w:rsid w:val="00623DFC"/>
    <w:rsid w:val="0063349A"/>
    <w:rsid w:val="00635F0B"/>
    <w:rsid w:val="0064122C"/>
    <w:rsid w:val="00646373"/>
    <w:rsid w:val="006638EC"/>
    <w:rsid w:val="006703A1"/>
    <w:rsid w:val="006775B8"/>
    <w:rsid w:val="006A6917"/>
    <w:rsid w:val="006A6BD5"/>
    <w:rsid w:val="006B1654"/>
    <w:rsid w:val="006C269D"/>
    <w:rsid w:val="00710F2E"/>
    <w:rsid w:val="007359D3"/>
    <w:rsid w:val="007571E0"/>
    <w:rsid w:val="007A6771"/>
    <w:rsid w:val="007B6AF2"/>
    <w:rsid w:val="007D12EF"/>
    <w:rsid w:val="007F4F6C"/>
    <w:rsid w:val="007F52BA"/>
    <w:rsid w:val="00804420"/>
    <w:rsid w:val="00811741"/>
    <w:rsid w:val="00833F6E"/>
    <w:rsid w:val="00842989"/>
    <w:rsid w:val="00850D6C"/>
    <w:rsid w:val="00857820"/>
    <w:rsid w:val="00860D59"/>
    <w:rsid w:val="00865C0F"/>
    <w:rsid w:val="008F0680"/>
    <w:rsid w:val="008F3255"/>
    <w:rsid w:val="008F394B"/>
    <w:rsid w:val="009240C5"/>
    <w:rsid w:val="009306D8"/>
    <w:rsid w:val="009460CF"/>
    <w:rsid w:val="00947320"/>
    <w:rsid w:val="00951712"/>
    <w:rsid w:val="00952444"/>
    <w:rsid w:val="00973759"/>
    <w:rsid w:val="00977F51"/>
    <w:rsid w:val="00982046"/>
    <w:rsid w:val="0098397C"/>
    <w:rsid w:val="00990BC2"/>
    <w:rsid w:val="00992937"/>
    <w:rsid w:val="009A4A15"/>
    <w:rsid w:val="009B2FA5"/>
    <w:rsid w:val="009B487C"/>
    <w:rsid w:val="009C4F12"/>
    <w:rsid w:val="009C764C"/>
    <w:rsid w:val="009F5443"/>
    <w:rsid w:val="009F68F2"/>
    <w:rsid w:val="00A104C1"/>
    <w:rsid w:val="00A14AAA"/>
    <w:rsid w:val="00A23E33"/>
    <w:rsid w:val="00A244AE"/>
    <w:rsid w:val="00A56B7D"/>
    <w:rsid w:val="00A63204"/>
    <w:rsid w:val="00A74B5C"/>
    <w:rsid w:val="00AA39B9"/>
    <w:rsid w:val="00AA64D7"/>
    <w:rsid w:val="00AB17C7"/>
    <w:rsid w:val="00AC1E17"/>
    <w:rsid w:val="00B225F8"/>
    <w:rsid w:val="00B45DFF"/>
    <w:rsid w:val="00B54DE3"/>
    <w:rsid w:val="00B765EE"/>
    <w:rsid w:val="00BC5539"/>
    <w:rsid w:val="00BD7CE8"/>
    <w:rsid w:val="00BF541B"/>
    <w:rsid w:val="00C04EAD"/>
    <w:rsid w:val="00C13607"/>
    <w:rsid w:val="00C636AF"/>
    <w:rsid w:val="00C74D76"/>
    <w:rsid w:val="00CA05B6"/>
    <w:rsid w:val="00D01566"/>
    <w:rsid w:val="00D0197B"/>
    <w:rsid w:val="00D312A1"/>
    <w:rsid w:val="00D37929"/>
    <w:rsid w:val="00D47283"/>
    <w:rsid w:val="00D525BE"/>
    <w:rsid w:val="00D602A6"/>
    <w:rsid w:val="00D65EB2"/>
    <w:rsid w:val="00D74185"/>
    <w:rsid w:val="00DA3442"/>
    <w:rsid w:val="00DB582D"/>
    <w:rsid w:val="00DC0872"/>
    <w:rsid w:val="00E00ABC"/>
    <w:rsid w:val="00E016DF"/>
    <w:rsid w:val="00E03EB5"/>
    <w:rsid w:val="00E112F0"/>
    <w:rsid w:val="00E14046"/>
    <w:rsid w:val="00E252CD"/>
    <w:rsid w:val="00E3037C"/>
    <w:rsid w:val="00E70D87"/>
    <w:rsid w:val="00E83AFF"/>
    <w:rsid w:val="00EB410C"/>
    <w:rsid w:val="00ED38F3"/>
    <w:rsid w:val="00ED4026"/>
    <w:rsid w:val="00F01988"/>
    <w:rsid w:val="00F355F1"/>
    <w:rsid w:val="00F454B8"/>
    <w:rsid w:val="00F54D05"/>
    <w:rsid w:val="00F63C69"/>
    <w:rsid w:val="00F706F7"/>
    <w:rsid w:val="00F80B30"/>
    <w:rsid w:val="00F842CA"/>
    <w:rsid w:val="00F8707F"/>
    <w:rsid w:val="00FA6A55"/>
    <w:rsid w:val="00FD0FA9"/>
    <w:rsid w:val="00FD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A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486E"/>
    <w:pPr>
      <w:ind w:left="720"/>
      <w:contextualSpacing/>
    </w:pPr>
  </w:style>
  <w:style w:type="table" w:styleId="a6">
    <w:name w:val="Table Grid"/>
    <w:basedOn w:val="a1"/>
    <w:uiPriority w:val="59"/>
    <w:rsid w:val="00D525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F87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8707F"/>
  </w:style>
  <w:style w:type="paragraph" w:styleId="a9">
    <w:name w:val="footer"/>
    <w:basedOn w:val="a"/>
    <w:link w:val="aa"/>
    <w:uiPriority w:val="99"/>
    <w:semiHidden/>
    <w:unhideWhenUsed/>
    <w:rsid w:val="00F87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7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4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119</cp:revision>
  <cp:lastPrinted>2018-04-11T13:58:00Z</cp:lastPrinted>
  <dcterms:created xsi:type="dcterms:W3CDTF">2016-06-09T08:02:00Z</dcterms:created>
  <dcterms:modified xsi:type="dcterms:W3CDTF">2024-04-10T07:05:00Z</dcterms:modified>
</cp:coreProperties>
</file>